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BF9DE" w14:textId="59EAFDF3" w:rsidR="00EF1328" w:rsidRPr="001A36F2" w:rsidRDefault="00CB4B51" w:rsidP="00EF1328">
      <w:pPr>
        <w:keepNext/>
        <w:tabs>
          <w:tab w:val="left" w:pos="360"/>
        </w:tabs>
        <w:rPr>
          <w:b/>
          <w:lang w:val="en-GB"/>
        </w:rPr>
      </w:pPr>
      <w:bookmarkStart w:id="0" w:name="_GoBack"/>
      <w:bookmarkEnd w:id="0"/>
      <w:r w:rsidRPr="001A36F2">
        <w:rPr>
          <w:b/>
          <w:lang w:val="en-GB"/>
        </w:rPr>
        <w:t>Document 5</w:t>
      </w:r>
      <w:r w:rsidR="00B34C9C">
        <w:rPr>
          <w:b/>
          <w:lang w:val="en-GB"/>
        </w:rPr>
        <w:t>a</w:t>
      </w:r>
    </w:p>
    <w:p w14:paraId="70ED731E" w14:textId="4B145F2B" w:rsidR="00EF1328" w:rsidRPr="00CD62DC" w:rsidRDefault="00EF1328" w:rsidP="00CD62DC">
      <w:pPr>
        <w:jc w:val="center"/>
        <w:rPr>
          <w:b/>
          <w:bCs/>
          <w:u w:val="single"/>
        </w:rPr>
      </w:pPr>
      <w:r w:rsidRPr="001A36F2">
        <w:rPr>
          <w:b/>
          <w:bCs/>
          <w:u w:val="single"/>
        </w:rPr>
        <w:t>PRICE SCHEDULE</w:t>
      </w:r>
      <w:r w:rsidR="00BE2F27" w:rsidRPr="001A36F2">
        <w:rPr>
          <w:b/>
          <w:bCs/>
          <w:u w:val="single"/>
        </w:rPr>
        <w:t>-</w:t>
      </w:r>
      <w:r w:rsidR="00A86065" w:rsidRPr="001A36F2">
        <w:rPr>
          <w:b/>
          <w:bCs/>
          <w:u w:val="single"/>
        </w:rPr>
        <w:t xml:space="preserve"> Rented Vehicle </w:t>
      </w:r>
      <w:r w:rsidR="008261CE" w:rsidRPr="001A36F2">
        <w:rPr>
          <w:b/>
          <w:bCs/>
          <w:u w:val="single"/>
        </w:rPr>
        <w:t>4x4</w:t>
      </w:r>
      <w:r w:rsidR="00CD62DC">
        <w:rPr>
          <w:b/>
          <w:bCs/>
          <w:u w:val="single"/>
        </w:rPr>
        <w:t xml:space="preserve"> </w:t>
      </w:r>
      <w:r w:rsidR="00CD62DC" w:rsidRPr="00CD62DC">
        <w:rPr>
          <w:b/>
          <w:bCs/>
          <w:u w:val="single"/>
        </w:rPr>
        <w:t>Double Cabin</w:t>
      </w:r>
    </w:p>
    <w:p w14:paraId="60662BF3" w14:textId="77777777" w:rsidR="00EF1328" w:rsidRPr="001A36F2" w:rsidRDefault="00EF1328" w:rsidP="00763136">
      <w:pPr>
        <w:ind w:left="5040" w:firstLine="720"/>
        <w:rPr>
          <w:bCs/>
        </w:rPr>
      </w:pPr>
      <w:r w:rsidRPr="001A36F2">
        <w:rPr>
          <w:b/>
          <w:bCs/>
        </w:rPr>
        <w:tab/>
      </w:r>
      <w:r w:rsidRPr="001A36F2">
        <w:rPr>
          <w:b/>
          <w:bCs/>
        </w:rPr>
        <w:tab/>
      </w:r>
      <w:r w:rsidRPr="001A36F2">
        <w:rPr>
          <w:b/>
          <w:bCs/>
        </w:rPr>
        <w:tab/>
      </w:r>
      <w:r w:rsidRPr="001A36F2">
        <w:rPr>
          <w:b/>
          <w:bCs/>
        </w:rPr>
        <w:tab/>
      </w:r>
    </w:p>
    <w:p w14:paraId="4AB0F267" w14:textId="2134AB57" w:rsidR="00EF1328" w:rsidRPr="001A36F2" w:rsidRDefault="00EF1328" w:rsidP="00EF1328">
      <w:pPr>
        <w:rPr>
          <w:bCs/>
          <w:color w:val="FF0000"/>
        </w:rPr>
      </w:pPr>
      <w:r w:rsidRPr="001A36F2">
        <w:t xml:space="preserve">Please mention your bid / quote on this form </w:t>
      </w:r>
      <w:r w:rsidR="00684973" w:rsidRPr="001A36F2">
        <w:t xml:space="preserve">dually </w:t>
      </w:r>
      <w:r w:rsidRPr="001A36F2">
        <w:t>sign and stamp on each page. All</w:t>
      </w:r>
      <w:r w:rsidR="00A86065" w:rsidRPr="001A36F2">
        <w:t xml:space="preserve"> </w:t>
      </w:r>
      <w:r w:rsidR="00684973" w:rsidRPr="001A36F2">
        <w:t>services</w:t>
      </w:r>
      <w:r w:rsidRPr="001A36F2">
        <w:t xml:space="preserve"> are to be delivered at</w:t>
      </w:r>
      <w:r w:rsidR="00A86065" w:rsidRPr="001A36F2">
        <w:t xml:space="preserve"> District </w:t>
      </w:r>
      <w:r w:rsidR="00311C23">
        <w:t>Killa Abdullah</w:t>
      </w:r>
      <w:r w:rsidR="00763136" w:rsidRPr="001A36F2">
        <w:t xml:space="preserve">, the vehicles will be utilized mostly in </w:t>
      </w:r>
      <w:r w:rsidR="00B36E89" w:rsidRPr="001A36F2">
        <w:t xml:space="preserve">District </w:t>
      </w:r>
      <w:proofErr w:type="spellStart"/>
      <w:r w:rsidR="00DC499D">
        <w:t>Q</w:t>
      </w:r>
      <w:r w:rsidR="00311C23">
        <w:t>illa</w:t>
      </w:r>
      <w:proofErr w:type="spellEnd"/>
      <w:r w:rsidR="00311C23">
        <w:t xml:space="preserve"> Abdullah</w:t>
      </w:r>
    </w:p>
    <w:p w14:paraId="7BE2671F" w14:textId="1341BFBD" w:rsidR="00A86065" w:rsidRPr="00E65787" w:rsidRDefault="002B4223" w:rsidP="00E65787">
      <w:r w:rsidRPr="001A36F2">
        <w:rPr>
          <w:b/>
          <w:color w:val="000000" w:themeColor="text1"/>
        </w:rPr>
        <w:t>Lot</w:t>
      </w:r>
      <w:r w:rsidR="00C53713" w:rsidRPr="001A36F2">
        <w:rPr>
          <w:b/>
          <w:color w:val="000000" w:themeColor="text1"/>
        </w:rPr>
        <w:t xml:space="preserve"> No.</w:t>
      </w:r>
      <w:r w:rsidRPr="001A36F2">
        <w:rPr>
          <w:b/>
          <w:color w:val="000000" w:themeColor="text1"/>
        </w:rPr>
        <w:t xml:space="preserve"> </w:t>
      </w:r>
      <w:r w:rsidR="00B34C9C">
        <w:rPr>
          <w:b/>
          <w:color w:val="000000" w:themeColor="text1"/>
        </w:rPr>
        <w:t>1</w:t>
      </w:r>
      <w:r w:rsidRPr="001A36F2">
        <w:rPr>
          <w:bCs/>
          <w:color w:val="000000" w:themeColor="text1"/>
        </w:rPr>
        <w:t xml:space="preserve">: </w:t>
      </w:r>
      <w:r w:rsidR="00E65787" w:rsidRPr="001A36F2">
        <w:t>Rented Vehicle 4x4</w:t>
      </w:r>
      <w:r w:rsidR="00E65787">
        <w:t xml:space="preserve"> </w:t>
      </w:r>
      <w:r w:rsidR="00E65787" w:rsidRPr="00CD62DC">
        <w:t>Double Cabin</w:t>
      </w:r>
      <w:r w:rsidR="00E65787" w:rsidRPr="001A36F2">
        <w:rPr>
          <w:bCs/>
          <w:color w:val="000000" w:themeColor="text1"/>
        </w:rPr>
        <w:t xml:space="preserve"> (</w:t>
      </w:r>
      <w:r w:rsidR="005A2C1F">
        <w:rPr>
          <w:bCs/>
          <w:color w:val="000000" w:themeColor="text1"/>
        </w:rPr>
        <w:t>1</w:t>
      </w:r>
      <w:r w:rsidR="00A86065" w:rsidRPr="001A36F2">
        <w:rPr>
          <w:bCs/>
          <w:color w:val="000000" w:themeColor="text1"/>
        </w:rPr>
        <w:t xml:space="preserve"> vehicles</w:t>
      </w:r>
      <w:r w:rsidR="00763136" w:rsidRPr="001A36F2">
        <w:rPr>
          <w:bCs/>
          <w:color w:val="000000" w:themeColor="text1"/>
        </w:rPr>
        <w:t>)</w:t>
      </w:r>
    </w:p>
    <w:tbl>
      <w:tblPr>
        <w:tblW w:w="146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16"/>
        <w:gridCol w:w="3250"/>
        <w:gridCol w:w="1243"/>
        <w:gridCol w:w="1047"/>
        <w:gridCol w:w="1026"/>
        <w:gridCol w:w="2065"/>
        <w:gridCol w:w="2105"/>
        <w:gridCol w:w="1978"/>
      </w:tblGrid>
      <w:tr w:rsidR="008261CE" w:rsidRPr="001A36F2" w14:paraId="1D2C86EF" w14:textId="77777777" w:rsidTr="001A36F2">
        <w:trPr>
          <w:trHeight w:val="27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048D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1A36F2">
              <w:rPr>
                <w:b w:val="0"/>
                <w:sz w:val="22"/>
                <w:szCs w:val="22"/>
              </w:rPr>
              <w:t>Sr.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7701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1A36F2">
              <w:rPr>
                <w:b w:val="0"/>
                <w:sz w:val="22"/>
                <w:szCs w:val="22"/>
              </w:rPr>
              <w:t>Name of Item</w:t>
            </w:r>
          </w:p>
          <w:p w14:paraId="19843CC7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68DA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1A36F2">
              <w:rPr>
                <w:b w:val="0"/>
                <w:sz w:val="22"/>
                <w:szCs w:val="22"/>
              </w:rPr>
              <w:t>Required Specifications</w:t>
            </w:r>
          </w:p>
          <w:p w14:paraId="39EF1C68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97E1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bCs/>
                <w:sz w:val="22"/>
                <w:szCs w:val="22"/>
              </w:rPr>
            </w:pPr>
            <w:r w:rsidRPr="001A36F2">
              <w:rPr>
                <w:b w:val="0"/>
                <w:bCs/>
                <w:sz w:val="22"/>
                <w:szCs w:val="22"/>
              </w:rPr>
              <w:t>Description of Supplies offered by the bidder (Variety, Type, Species etc.)</w:t>
            </w:r>
          </w:p>
          <w:p w14:paraId="14CC465E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bCs/>
                <w:sz w:val="22"/>
                <w:szCs w:val="22"/>
              </w:rPr>
            </w:pPr>
            <w:r w:rsidRPr="001A36F2">
              <w:rPr>
                <w:b w:val="0"/>
                <w:bCs/>
                <w:sz w:val="22"/>
                <w:szCs w:val="22"/>
              </w:rPr>
              <w:t>To be filled by Bidder</w:t>
            </w:r>
          </w:p>
          <w:p w14:paraId="7BB43D64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1CD7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bCs/>
                <w:sz w:val="22"/>
                <w:szCs w:val="22"/>
              </w:rPr>
            </w:pPr>
            <w:r w:rsidRPr="001A36F2">
              <w:rPr>
                <w:b w:val="0"/>
                <w:bCs/>
                <w:sz w:val="22"/>
                <w:szCs w:val="22"/>
              </w:rPr>
              <w:t>Required Quantity</w:t>
            </w:r>
          </w:p>
          <w:p w14:paraId="4EF33327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135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1A36F2">
              <w:rPr>
                <w:b w:val="0"/>
                <w:sz w:val="22"/>
                <w:szCs w:val="22"/>
              </w:rPr>
              <w:t>Duration</w:t>
            </w:r>
          </w:p>
          <w:p w14:paraId="517E49A0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1A36F2">
              <w:rPr>
                <w:b w:val="0"/>
                <w:sz w:val="22"/>
                <w:szCs w:val="22"/>
              </w:rPr>
              <w:t>Months</w:t>
            </w:r>
          </w:p>
          <w:p w14:paraId="74DB6420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D17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1A36F2">
              <w:rPr>
                <w:b w:val="0"/>
                <w:sz w:val="22"/>
                <w:szCs w:val="22"/>
              </w:rPr>
              <w:t>Unit price</w:t>
            </w:r>
          </w:p>
          <w:p w14:paraId="69006397" w14:textId="3234E869" w:rsidR="008261CE" w:rsidRPr="001A36F2" w:rsidRDefault="008261CE" w:rsidP="008261CE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1A36F2">
              <w:rPr>
                <w:b w:val="0"/>
                <w:sz w:val="22"/>
                <w:szCs w:val="22"/>
              </w:rPr>
              <w:t>Monthly rental of vehicle inclusive of all taxes (income tax and GST), repair- maintenance, engine oil, and driver wages, boarding and lodging and any other charges. (To be filled in PKR by the bidder)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E421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bCs/>
                <w:color w:val="FF0000"/>
                <w:sz w:val="22"/>
                <w:szCs w:val="22"/>
              </w:rPr>
            </w:pPr>
            <w:r w:rsidRPr="001A36F2">
              <w:rPr>
                <w:b w:val="0"/>
                <w:sz w:val="22"/>
                <w:szCs w:val="22"/>
              </w:rPr>
              <w:t>Total price of rental vehicles inclusive of all taxes (income tax and GST), repair- maintenance, engine oil, driver wages, boarding and lodging and any other charges.</w:t>
            </w:r>
          </w:p>
          <w:p w14:paraId="4670939D" w14:textId="77777777" w:rsidR="008261CE" w:rsidRPr="001A36F2" w:rsidRDefault="008261CE" w:rsidP="008261CE">
            <w:pPr>
              <w:pStyle w:val="SectionVHeader"/>
              <w:jc w:val="left"/>
              <w:rPr>
                <w:b w:val="0"/>
                <w:bCs/>
                <w:sz w:val="22"/>
                <w:szCs w:val="22"/>
              </w:rPr>
            </w:pPr>
            <w:r w:rsidRPr="001A36F2">
              <w:rPr>
                <w:b w:val="0"/>
                <w:bCs/>
                <w:sz w:val="22"/>
                <w:szCs w:val="22"/>
              </w:rPr>
              <w:t>(col. 5</w:t>
            </w:r>
            <w:r w:rsidRPr="001A36F2">
              <w:rPr>
                <w:b w:val="0"/>
                <w:bCs/>
                <w:sz w:val="22"/>
                <w:szCs w:val="22"/>
              </w:rPr>
              <w:sym w:font="Symbol" w:char="F0B4"/>
            </w:r>
            <w:r w:rsidRPr="001A36F2">
              <w:rPr>
                <w:b w:val="0"/>
                <w:bCs/>
                <w:sz w:val="22"/>
                <w:szCs w:val="22"/>
              </w:rPr>
              <w:t>6</w:t>
            </w:r>
            <w:r w:rsidRPr="001A36F2">
              <w:rPr>
                <w:b w:val="0"/>
                <w:bCs/>
                <w:sz w:val="22"/>
                <w:szCs w:val="22"/>
              </w:rPr>
              <w:sym w:font="Symbol" w:char="F0B4"/>
            </w:r>
            <w:r w:rsidRPr="001A36F2">
              <w:rPr>
                <w:b w:val="0"/>
                <w:bCs/>
                <w:sz w:val="22"/>
                <w:szCs w:val="22"/>
              </w:rPr>
              <w:t>7)</w:t>
            </w:r>
          </w:p>
          <w:p w14:paraId="7775F6EF" w14:textId="67DBCEC4" w:rsidR="008261CE" w:rsidRPr="001A36F2" w:rsidRDefault="008261CE" w:rsidP="008261CE">
            <w:pPr>
              <w:pStyle w:val="SectionVHeader"/>
              <w:jc w:val="left"/>
              <w:rPr>
                <w:b w:val="0"/>
                <w:bCs/>
                <w:sz w:val="22"/>
                <w:szCs w:val="22"/>
              </w:rPr>
            </w:pPr>
            <w:r w:rsidRPr="001A36F2">
              <w:rPr>
                <w:b w:val="0"/>
                <w:bCs/>
                <w:sz w:val="22"/>
                <w:szCs w:val="22"/>
              </w:rPr>
              <w:t>To be filled by bidder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16C1" w14:textId="77777777" w:rsidR="008261CE" w:rsidRPr="001A36F2" w:rsidRDefault="008261CE" w:rsidP="008261CE">
            <w:pPr>
              <w:suppressAutoHyphens/>
              <w:rPr>
                <w:bCs/>
              </w:rPr>
            </w:pPr>
            <w:r w:rsidRPr="001A36F2">
              <w:rPr>
                <w:bCs/>
              </w:rPr>
              <w:t>Delivery Time in Days after PO / Purchase Contract</w:t>
            </w:r>
          </w:p>
          <w:p w14:paraId="23689B32" w14:textId="77777777" w:rsidR="008261CE" w:rsidRPr="001A36F2" w:rsidRDefault="008261CE" w:rsidP="008261CE">
            <w:pPr>
              <w:suppressAutoHyphens/>
              <w:rPr>
                <w:bCs/>
              </w:rPr>
            </w:pPr>
            <w:r w:rsidRPr="001A36F2">
              <w:rPr>
                <w:bCs/>
              </w:rPr>
              <w:t>To be filled by bidder</w:t>
            </w:r>
          </w:p>
          <w:p w14:paraId="7F167FAA" w14:textId="77777777" w:rsidR="008261CE" w:rsidRPr="001A36F2" w:rsidRDefault="008261CE" w:rsidP="008261CE">
            <w:pPr>
              <w:suppressAutoHyphens/>
              <w:rPr>
                <w:bCs/>
              </w:rPr>
            </w:pPr>
          </w:p>
        </w:tc>
      </w:tr>
      <w:tr w:rsidR="008261CE" w:rsidRPr="001A36F2" w14:paraId="6037314C" w14:textId="77777777" w:rsidTr="001A36F2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4123" w14:textId="77777777" w:rsidR="008261CE" w:rsidRPr="001A36F2" w:rsidRDefault="008261CE" w:rsidP="008261CE">
            <w:pPr>
              <w:pStyle w:val="SectionVHeader"/>
              <w:rPr>
                <w:b w:val="0"/>
                <w:sz w:val="22"/>
                <w:szCs w:val="22"/>
              </w:rPr>
            </w:pPr>
            <w:r w:rsidRPr="001A36F2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78B2" w14:textId="29A15E03" w:rsidR="008261CE" w:rsidRDefault="008261CE" w:rsidP="00526FFA">
            <w:r w:rsidRPr="001A36F2">
              <w:t>Rented Vehicle  4x4</w:t>
            </w:r>
          </w:p>
          <w:p w14:paraId="6FE14892" w14:textId="2155CE13" w:rsidR="00CD62DC" w:rsidRDefault="00CD62DC" w:rsidP="00526FFA">
            <w:r w:rsidRPr="00CD62DC">
              <w:t>Double Cabin</w:t>
            </w:r>
          </w:p>
          <w:p w14:paraId="726CAC09" w14:textId="389965C0" w:rsidR="00526FFA" w:rsidRPr="001A36F2" w:rsidRDefault="00526FFA" w:rsidP="00526FFA">
            <w:pPr>
              <w:rPr>
                <w:color w:val="000000"/>
                <w:lang w:val="en-IE" w:eastAsia="en-IE"/>
              </w:rPr>
            </w:pPr>
            <w:r>
              <w:t>With driver without fuel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CAAE" w14:textId="51F09854" w:rsidR="008261CE" w:rsidRPr="001A36F2" w:rsidRDefault="008261CE" w:rsidP="000351C5">
            <w:pPr>
              <w:rPr>
                <w:color w:val="000000"/>
                <w:lang w:val="en-IE" w:eastAsia="en-IE"/>
              </w:rPr>
            </w:pPr>
            <w:r w:rsidRPr="001A36F2">
              <w:t xml:space="preserve">Model </w:t>
            </w:r>
            <w:r w:rsidR="000351C5">
              <w:t>2000</w:t>
            </w:r>
            <w:r w:rsidRPr="001A36F2">
              <w:t xml:space="preserve"> or above, Engine capacity 2000cc or above. Seating capacity of 0</w:t>
            </w:r>
            <w:r w:rsidR="00CD62DC">
              <w:t>4</w:t>
            </w:r>
            <w:r w:rsidRPr="001A36F2">
              <w:t xml:space="preserve"> persons, with AC, spare </w:t>
            </w:r>
            <w:proofErr w:type="spellStart"/>
            <w:r w:rsidRPr="001A36F2">
              <w:t>tyre</w:t>
            </w:r>
            <w:proofErr w:type="spellEnd"/>
            <w:r w:rsidRPr="001A36F2">
              <w:t xml:space="preserve">, seat belts, tool box, toe chain, fire extinguisher, good mileage, </w:t>
            </w:r>
            <w:proofErr w:type="spellStart"/>
            <w:r w:rsidRPr="001A36F2">
              <w:t>Tyres</w:t>
            </w:r>
            <w:proofErr w:type="spellEnd"/>
            <w:r w:rsidRPr="001A36F2">
              <w:t xml:space="preserve"> condition 80%. With literate driver having a valid driving license able to fill log books. Vehicle must be in good condition and rates are without fuel.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753" w14:textId="77777777" w:rsidR="008261CE" w:rsidRPr="001A36F2" w:rsidRDefault="008261CE" w:rsidP="008261CE">
            <w:pPr>
              <w:pStyle w:val="SectionVHeader"/>
              <w:rPr>
                <w:b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CD7F" w14:textId="0FCAB5E5" w:rsidR="008261CE" w:rsidRPr="001A36F2" w:rsidRDefault="005A2C1F" w:rsidP="008261CE">
            <w:pPr>
              <w:pStyle w:val="SectionVHead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 </w:t>
            </w:r>
            <w:r w:rsidR="001A36F2">
              <w:rPr>
                <w:b w:val="0"/>
                <w:sz w:val="22"/>
                <w:szCs w:val="22"/>
              </w:rPr>
              <w:t>Ve</w:t>
            </w:r>
            <w:r w:rsidR="00526FFA">
              <w:rPr>
                <w:b w:val="0"/>
                <w:sz w:val="22"/>
                <w:szCs w:val="22"/>
              </w:rPr>
              <w:t>hicles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BCE" w14:textId="77777777" w:rsidR="008261CE" w:rsidRPr="001A36F2" w:rsidRDefault="008261CE" w:rsidP="008261CE">
            <w:pPr>
              <w:pStyle w:val="SectionVHeader"/>
              <w:rPr>
                <w:b w:val="0"/>
                <w:sz w:val="22"/>
                <w:szCs w:val="22"/>
              </w:rPr>
            </w:pPr>
            <w:r w:rsidRPr="001A36F2">
              <w:rPr>
                <w:b w:val="0"/>
                <w:sz w:val="22"/>
                <w:szCs w:val="22"/>
              </w:rPr>
              <w:t>3 Months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04B" w14:textId="77777777" w:rsidR="008261CE" w:rsidRPr="001A36F2" w:rsidRDefault="008261CE" w:rsidP="008261CE">
            <w:pPr>
              <w:pStyle w:val="SectionVHeader"/>
              <w:rPr>
                <w:b w:val="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AA5" w14:textId="77777777" w:rsidR="008261CE" w:rsidRPr="001A36F2" w:rsidRDefault="008261CE" w:rsidP="008261CE">
            <w:pPr>
              <w:pStyle w:val="SectionVHeader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E21" w14:textId="77777777" w:rsidR="008261CE" w:rsidRPr="001A36F2" w:rsidRDefault="008261CE" w:rsidP="008261CE">
            <w:pPr>
              <w:pStyle w:val="SectionVHeader"/>
              <w:rPr>
                <w:b w:val="0"/>
                <w:sz w:val="22"/>
                <w:szCs w:val="22"/>
              </w:rPr>
            </w:pPr>
          </w:p>
        </w:tc>
      </w:tr>
      <w:tr w:rsidR="008261CE" w:rsidRPr="001A36F2" w14:paraId="063DFE21" w14:textId="77777777" w:rsidTr="001B54D8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256" w14:textId="77777777" w:rsidR="008261CE" w:rsidRPr="001A36F2" w:rsidRDefault="008261CE" w:rsidP="008261CE">
            <w:pPr>
              <w:pStyle w:val="SectionVHeader"/>
              <w:rPr>
                <w:bCs/>
                <w:sz w:val="22"/>
                <w:szCs w:val="22"/>
              </w:rPr>
            </w:pPr>
          </w:p>
        </w:tc>
        <w:tc>
          <w:tcPr>
            <w:tcW w:w="9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8FA0" w14:textId="77777777" w:rsidR="008261CE" w:rsidRPr="001A36F2" w:rsidRDefault="008261CE" w:rsidP="008261CE">
            <w:pPr>
              <w:pStyle w:val="SectionVHeader"/>
              <w:rPr>
                <w:bCs/>
                <w:sz w:val="22"/>
                <w:szCs w:val="22"/>
              </w:rPr>
            </w:pPr>
            <w:r w:rsidRPr="001A36F2">
              <w:rPr>
                <w:bCs/>
                <w:sz w:val="22"/>
                <w:szCs w:val="22"/>
              </w:rPr>
              <w:t xml:space="preserve">Total Price in PKR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B38F" w14:textId="77777777" w:rsidR="008261CE" w:rsidRPr="001A36F2" w:rsidRDefault="008261CE" w:rsidP="008261CE">
            <w:pPr>
              <w:pStyle w:val="SectionVHeader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4E5" w14:textId="77777777" w:rsidR="008261CE" w:rsidRPr="001A36F2" w:rsidRDefault="008261CE" w:rsidP="008261CE">
            <w:pPr>
              <w:pStyle w:val="SectionVHeader"/>
              <w:rPr>
                <w:b w:val="0"/>
                <w:sz w:val="22"/>
                <w:szCs w:val="22"/>
              </w:rPr>
            </w:pPr>
          </w:p>
        </w:tc>
      </w:tr>
    </w:tbl>
    <w:p w14:paraId="3D2F3AC8" w14:textId="2144B95F" w:rsidR="009C49B4" w:rsidRPr="001A36F2" w:rsidRDefault="009C49B4" w:rsidP="009C49B4">
      <w:pPr>
        <w:ind w:right="-1530"/>
      </w:pPr>
      <w:r w:rsidRPr="001A36F2">
        <w:rPr>
          <w:b/>
        </w:rPr>
        <w:tab/>
      </w:r>
    </w:p>
    <w:p w14:paraId="57EEDAE7" w14:textId="77777777" w:rsidR="009C49B4" w:rsidRPr="001A36F2" w:rsidRDefault="009C49B4" w:rsidP="009C49B4">
      <w:pPr>
        <w:ind w:right="-1530"/>
      </w:pPr>
      <w:r w:rsidRPr="001A36F2">
        <w:rPr>
          <w:b/>
        </w:rPr>
        <w:t>Name of Bidder</w:t>
      </w:r>
      <w:r w:rsidRPr="001A36F2">
        <w:t xml:space="preserve"> _____________________________         </w:t>
      </w:r>
      <w:r w:rsidRPr="001A36F2">
        <w:rPr>
          <w:b/>
        </w:rPr>
        <w:t>Signature &amp; Stamp of Bidder</w:t>
      </w:r>
      <w:r w:rsidRPr="001A36F2">
        <w:t xml:space="preserve"> _____________________________ </w:t>
      </w:r>
      <w:r w:rsidRPr="001A36F2">
        <w:rPr>
          <w:b/>
        </w:rPr>
        <w:t xml:space="preserve">Date </w:t>
      </w:r>
      <w:r w:rsidRPr="001A36F2">
        <w:t>____________________</w:t>
      </w:r>
    </w:p>
    <w:p w14:paraId="0150BE5E" w14:textId="77777777" w:rsidR="00164CD8" w:rsidRPr="001A36F2" w:rsidRDefault="00164CD8" w:rsidP="009C49B4">
      <w:pPr>
        <w:tabs>
          <w:tab w:val="left" w:pos="7602"/>
        </w:tabs>
        <w:rPr>
          <w:b/>
          <w:lang w:val="en-GB"/>
        </w:rPr>
      </w:pPr>
    </w:p>
    <w:p w14:paraId="11A3C596" w14:textId="77777777" w:rsidR="001A5F47" w:rsidRPr="001A36F2" w:rsidRDefault="001A5F47" w:rsidP="009C49B4">
      <w:pPr>
        <w:tabs>
          <w:tab w:val="left" w:pos="7602"/>
        </w:tabs>
        <w:rPr>
          <w:b/>
          <w:lang w:val="en-GB"/>
        </w:rPr>
      </w:pPr>
    </w:p>
    <w:p w14:paraId="52DFD020" w14:textId="77777777" w:rsidR="002B4223" w:rsidRPr="001A36F2" w:rsidRDefault="00164CD8" w:rsidP="001A5F47">
      <w:pPr>
        <w:tabs>
          <w:tab w:val="left" w:pos="7602"/>
        </w:tabs>
        <w:rPr>
          <w:b/>
          <w:lang w:val="en-GB"/>
        </w:rPr>
      </w:pPr>
      <w:r w:rsidRPr="001A36F2">
        <w:rPr>
          <w:b/>
        </w:rPr>
        <w:t>Contact Number of Bidder_____________________________ Office Address of Bidder_____________________________________</w:t>
      </w:r>
      <w:r w:rsidR="009B72B7" w:rsidRPr="001A36F2">
        <w:rPr>
          <w:b/>
          <w:lang w:val="en-GB"/>
        </w:rPr>
        <w:tab/>
      </w:r>
    </w:p>
    <w:sectPr w:rsidR="002B4223" w:rsidRPr="001A36F2" w:rsidSect="00763136">
      <w:footerReference w:type="default" r:id="rId7"/>
      <w:pgSz w:w="15840" w:h="12240" w:orient="landscape"/>
      <w:pgMar w:top="56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5E8C9" w14:textId="77777777" w:rsidR="00535425" w:rsidRDefault="00535425">
      <w:r>
        <w:separator/>
      </w:r>
    </w:p>
  </w:endnote>
  <w:endnote w:type="continuationSeparator" w:id="0">
    <w:p w14:paraId="0D563E6B" w14:textId="77777777" w:rsidR="00535425" w:rsidRDefault="0053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7B48" w14:textId="77777777" w:rsidR="005E279F" w:rsidRPr="005E279F" w:rsidRDefault="00103B5B" w:rsidP="005E279F">
    <w:pPr>
      <w:jc w:val="both"/>
      <w:rPr>
        <w:rFonts w:ascii="Cambria" w:hAnsi="Cambria"/>
        <w:sz w:val="16"/>
        <w:szCs w:val="16"/>
      </w:rPr>
    </w:pPr>
    <w:r w:rsidRPr="00B8404B">
      <w:rPr>
        <w:rFonts w:ascii="Cambria" w:hAnsi="Cambria"/>
        <w:sz w:val="16"/>
        <w:szCs w:val="16"/>
      </w:rPr>
      <w:t xml:space="preserve">Please make sure that following documents are submitted (dully singed and stamped): 1) Price Schedule 2) </w:t>
    </w:r>
    <w:r w:rsidR="005E279F" w:rsidRPr="005E279F">
      <w:rPr>
        <w:rFonts w:ascii="Cambria" w:hAnsi="Cambria"/>
        <w:sz w:val="16"/>
        <w:szCs w:val="16"/>
      </w:rPr>
      <w:t>Tenderer’s Relevant Experience supported by copies of similar nature purchase order/ contract</w:t>
    </w:r>
    <w:r w:rsidR="005E279F">
      <w:rPr>
        <w:rFonts w:ascii="Cambria" w:hAnsi="Cambria"/>
        <w:sz w:val="16"/>
        <w:szCs w:val="16"/>
      </w:rPr>
      <w:t xml:space="preserve"> </w:t>
    </w:r>
    <w:r w:rsidRPr="00B8404B">
      <w:rPr>
        <w:rFonts w:ascii="Cambria" w:hAnsi="Cambria"/>
        <w:sz w:val="16"/>
        <w:szCs w:val="16"/>
      </w:rPr>
      <w:t xml:space="preserve">3) Tenderers Declaration (Signed/stamped)  4) </w:t>
    </w:r>
    <w:r w:rsidR="005E279F" w:rsidRPr="005E279F">
      <w:rPr>
        <w:rFonts w:ascii="Cambria" w:hAnsi="Cambria"/>
        <w:sz w:val="16"/>
        <w:szCs w:val="16"/>
      </w:rPr>
      <w:t>Copy of the valid registration certificate, Sale tax registration number and national tax number</w:t>
    </w:r>
  </w:p>
  <w:p w14:paraId="31E53CBE" w14:textId="77777777" w:rsidR="00103B5B" w:rsidRPr="005E279F" w:rsidRDefault="005E279F" w:rsidP="00103B5B">
    <w:pPr>
      <w:jc w:val="both"/>
      <w:rPr>
        <w:b/>
        <w:sz w:val="20"/>
        <w:szCs w:val="20"/>
        <w:lang w:val="en-GB"/>
      </w:rPr>
    </w:pPr>
    <w:r>
      <w:rPr>
        <w:rFonts w:ascii="Cambria" w:hAnsi="Cambria"/>
        <w:sz w:val="16"/>
        <w:szCs w:val="16"/>
      </w:rPr>
      <w:t>5</w:t>
    </w:r>
    <w:r w:rsidR="00103B5B" w:rsidRPr="00B8404B">
      <w:rPr>
        <w:rFonts w:ascii="Cambria" w:hAnsi="Cambria"/>
        <w:sz w:val="16"/>
        <w:szCs w:val="16"/>
      </w:rPr>
      <w:t xml:space="preserve">)  </w:t>
    </w:r>
    <w:r>
      <w:rPr>
        <w:rFonts w:ascii="Cambria" w:hAnsi="Cambria"/>
        <w:sz w:val="16"/>
        <w:szCs w:val="16"/>
      </w:rPr>
      <w:t xml:space="preserve">Technical Specification (Where required). </w:t>
    </w:r>
    <w:r w:rsidR="00103B5B" w:rsidRPr="00B8404B">
      <w:rPr>
        <w:rFonts w:ascii="Cambria" w:hAnsi="Cambria"/>
        <w:b/>
        <w:sz w:val="16"/>
        <w:szCs w:val="16"/>
      </w:rPr>
      <w:t>Bidder must provide its contact information like valid contact number and valid office address, non-provision of contact information may have serious impact on evaluation of your bids.</w:t>
    </w:r>
    <w:r w:rsidR="00103B5B" w:rsidRPr="00B8404B">
      <w:rPr>
        <w:rFonts w:ascii="Cambria" w:hAnsi="Cambria"/>
        <w:sz w:val="16"/>
        <w:szCs w:val="16"/>
      </w:rPr>
      <w:t xml:space="preserve"> </w:t>
    </w:r>
  </w:p>
  <w:p w14:paraId="425818B8" w14:textId="77777777" w:rsidR="00103B5B" w:rsidRPr="00B8404B" w:rsidRDefault="00103B5B" w:rsidP="00103B5B">
    <w:pPr>
      <w:pStyle w:val="Footer"/>
      <w:rPr>
        <w:b/>
        <w:i/>
        <w:sz w:val="16"/>
        <w:szCs w:val="16"/>
      </w:rPr>
    </w:pPr>
    <w:r w:rsidRPr="00B8404B">
      <w:rPr>
        <w:rFonts w:ascii="Cambria" w:hAnsi="Cambria"/>
        <w:b/>
        <w:i/>
        <w:sz w:val="16"/>
        <w:szCs w:val="16"/>
      </w:rPr>
      <w:t>Please note that previous experience is one of criteria for bid evaluation therefore non-submission may have impact on evaluation.</w:t>
    </w:r>
  </w:p>
  <w:p w14:paraId="48B92090" w14:textId="77777777" w:rsidR="009B72B7" w:rsidRPr="00103B5B" w:rsidRDefault="009B72B7" w:rsidP="00103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52518" w14:textId="77777777" w:rsidR="00535425" w:rsidRDefault="00535425">
      <w:r>
        <w:separator/>
      </w:r>
    </w:p>
  </w:footnote>
  <w:footnote w:type="continuationSeparator" w:id="0">
    <w:p w14:paraId="148FBBCC" w14:textId="77777777" w:rsidR="00535425" w:rsidRDefault="0053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7B0"/>
    <w:multiLevelType w:val="multilevel"/>
    <w:tmpl w:val="F91C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038C8"/>
    <w:multiLevelType w:val="hybridMultilevel"/>
    <w:tmpl w:val="3D228A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826E5"/>
    <w:multiLevelType w:val="hybridMultilevel"/>
    <w:tmpl w:val="9E68A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458D1"/>
    <w:multiLevelType w:val="singleLevel"/>
    <w:tmpl w:val="377AC736"/>
    <w:lvl w:ilvl="0">
      <w:start w:val="1"/>
      <w:numFmt w:val="bullet"/>
      <w:pStyle w:val="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8"/>
    <w:rsid w:val="000351C5"/>
    <w:rsid w:val="00035F82"/>
    <w:rsid w:val="0005156A"/>
    <w:rsid w:val="00071799"/>
    <w:rsid w:val="00093F0C"/>
    <w:rsid w:val="000C3587"/>
    <w:rsid w:val="000E221A"/>
    <w:rsid w:val="000F5268"/>
    <w:rsid w:val="000F7A60"/>
    <w:rsid w:val="00103B5B"/>
    <w:rsid w:val="00130848"/>
    <w:rsid w:val="00164CD8"/>
    <w:rsid w:val="00177EC8"/>
    <w:rsid w:val="00182CA1"/>
    <w:rsid w:val="00196138"/>
    <w:rsid w:val="001A36F2"/>
    <w:rsid w:val="001A5F47"/>
    <w:rsid w:val="001A79E6"/>
    <w:rsid w:val="001B1809"/>
    <w:rsid w:val="001B54D8"/>
    <w:rsid w:val="001E137F"/>
    <w:rsid w:val="001F5E7D"/>
    <w:rsid w:val="00206FE3"/>
    <w:rsid w:val="00212CF1"/>
    <w:rsid w:val="002369AD"/>
    <w:rsid w:val="00237448"/>
    <w:rsid w:val="00262BBC"/>
    <w:rsid w:val="002729BD"/>
    <w:rsid w:val="00273A58"/>
    <w:rsid w:val="00283AD5"/>
    <w:rsid w:val="00287702"/>
    <w:rsid w:val="00296A4A"/>
    <w:rsid w:val="002A385D"/>
    <w:rsid w:val="002B4223"/>
    <w:rsid w:val="002F25D7"/>
    <w:rsid w:val="002F7645"/>
    <w:rsid w:val="00303476"/>
    <w:rsid w:val="00311C23"/>
    <w:rsid w:val="003A04C5"/>
    <w:rsid w:val="003D0378"/>
    <w:rsid w:val="003F5E1F"/>
    <w:rsid w:val="004404BB"/>
    <w:rsid w:val="00457C6B"/>
    <w:rsid w:val="004974F0"/>
    <w:rsid w:val="00497DA5"/>
    <w:rsid w:val="004B0463"/>
    <w:rsid w:val="004B235A"/>
    <w:rsid w:val="004F3561"/>
    <w:rsid w:val="00514047"/>
    <w:rsid w:val="00514269"/>
    <w:rsid w:val="00526FFA"/>
    <w:rsid w:val="00535425"/>
    <w:rsid w:val="0053757D"/>
    <w:rsid w:val="0054506E"/>
    <w:rsid w:val="0054799D"/>
    <w:rsid w:val="00551E75"/>
    <w:rsid w:val="0055724A"/>
    <w:rsid w:val="00591A57"/>
    <w:rsid w:val="005A2C1F"/>
    <w:rsid w:val="005A7B52"/>
    <w:rsid w:val="005D4A34"/>
    <w:rsid w:val="005E279F"/>
    <w:rsid w:val="006020E6"/>
    <w:rsid w:val="0061332C"/>
    <w:rsid w:val="00631A6B"/>
    <w:rsid w:val="00633432"/>
    <w:rsid w:val="00684973"/>
    <w:rsid w:val="006A5B2F"/>
    <w:rsid w:val="006C3FB5"/>
    <w:rsid w:val="006E7CB5"/>
    <w:rsid w:val="007061AD"/>
    <w:rsid w:val="00724485"/>
    <w:rsid w:val="007528B6"/>
    <w:rsid w:val="00763136"/>
    <w:rsid w:val="007753AF"/>
    <w:rsid w:val="007E0552"/>
    <w:rsid w:val="008261CE"/>
    <w:rsid w:val="00874724"/>
    <w:rsid w:val="008C6C10"/>
    <w:rsid w:val="008D26C7"/>
    <w:rsid w:val="008D6CF1"/>
    <w:rsid w:val="008E4CE4"/>
    <w:rsid w:val="0090585B"/>
    <w:rsid w:val="00906D28"/>
    <w:rsid w:val="00920169"/>
    <w:rsid w:val="00956184"/>
    <w:rsid w:val="009A7FAB"/>
    <w:rsid w:val="009B72B7"/>
    <w:rsid w:val="009C49B4"/>
    <w:rsid w:val="009C540B"/>
    <w:rsid w:val="009C64C1"/>
    <w:rsid w:val="009D63E2"/>
    <w:rsid w:val="009E2C44"/>
    <w:rsid w:val="009E2CD1"/>
    <w:rsid w:val="009F1F19"/>
    <w:rsid w:val="00A63046"/>
    <w:rsid w:val="00A645DC"/>
    <w:rsid w:val="00A86065"/>
    <w:rsid w:val="00AA03E4"/>
    <w:rsid w:val="00AA6303"/>
    <w:rsid w:val="00AB1911"/>
    <w:rsid w:val="00AC6973"/>
    <w:rsid w:val="00B21848"/>
    <w:rsid w:val="00B34C9C"/>
    <w:rsid w:val="00B36E89"/>
    <w:rsid w:val="00B373D8"/>
    <w:rsid w:val="00B5685C"/>
    <w:rsid w:val="00B628E1"/>
    <w:rsid w:val="00B66E19"/>
    <w:rsid w:val="00B7245C"/>
    <w:rsid w:val="00B8404B"/>
    <w:rsid w:val="00BB1568"/>
    <w:rsid w:val="00BE11DD"/>
    <w:rsid w:val="00BE2F27"/>
    <w:rsid w:val="00C1217A"/>
    <w:rsid w:val="00C32BBA"/>
    <w:rsid w:val="00C53713"/>
    <w:rsid w:val="00CA3E72"/>
    <w:rsid w:val="00CB4B51"/>
    <w:rsid w:val="00CC5992"/>
    <w:rsid w:val="00CD62DC"/>
    <w:rsid w:val="00CF7BF5"/>
    <w:rsid w:val="00D21AFE"/>
    <w:rsid w:val="00D31C0D"/>
    <w:rsid w:val="00D36328"/>
    <w:rsid w:val="00D52DD0"/>
    <w:rsid w:val="00D64F8F"/>
    <w:rsid w:val="00DB0DB0"/>
    <w:rsid w:val="00DC4894"/>
    <w:rsid w:val="00DC499D"/>
    <w:rsid w:val="00E013F4"/>
    <w:rsid w:val="00E05E61"/>
    <w:rsid w:val="00E16901"/>
    <w:rsid w:val="00E46782"/>
    <w:rsid w:val="00E54C2C"/>
    <w:rsid w:val="00E65787"/>
    <w:rsid w:val="00E81F3F"/>
    <w:rsid w:val="00ED4338"/>
    <w:rsid w:val="00ED5F71"/>
    <w:rsid w:val="00EF1328"/>
    <w:rsid w:val="00F5343F"/>
    <w:rsid w:val="00F70618"/>
    <w:rsid w:val="00F758BD"/>
    <w:rsid w:val="00F761B6"/>
    <w:rsid w:val="00F96486"/>
    <w:rsid w:val="00FA362D"/>
    <w:rsid w:val="00FC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0F70BC"/>
  <w15:docId w15:val="{E9CC37E2-ABB4-4D7E-B8DC-D8BD8BFF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138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96138"/>
    <w:pPr>
      <w:spacing w:before="120" w:after="120"/>
      <w:jc w:val="center"/>
    </w:pPr>
    <w:rPr>
      <w:rFonts w:ascii="Arial" w:hAnsi="Arial"/>
      <w:b/>
      <w:sz w:val="28"/>
      <w:szCs w:val="20"/>
      <w:lang w:val="fr-BE"/>
    </w:rPr>
  </w:style>
  <w:style w:type="character" w:customStyle="1" w:styleId="TitleChar">
    <w:name w:val="Title Char"/>
    <w:link w:val="Title"/>
    <w:uiPriority w:val="10"/>
    <w:rsid w:val="008563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F706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5630E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F706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630E"/>
    <w:rPr>
      <w:sz w:val="22"/>
      <w:szCs w:val="22"/>
    </w:rPr>
  </w:style>
  <w:style w:type="paragraph" w:styleId="BalloonText">
    <w:name w:val="Balloon Text"/>
    <w:basedOn w:val="Normal"/>
    <w:link w:val="BalloonTextChar"/>
    <w:rsid w:val="00EF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1328"/>
    <w:rPr>
      <w:rFonts w:ascii="Tahoma" w:hAnsi="Tahoma" w:cs="Tahoma"/>
      <w:sz w:val="16"/>
      <w:szCs w:val="16"/>
    </w:rPr>
  </w:style>
  <w:style w:type="paragraph" w:customStyle="1" w:styleId="SectionVHeader">
    <w:name w:val="Section V. Header"/>
    <w:basedOn w:val="Normal"/>
    <w:rsid w:val="002B4223"/>
    <w:pPr>
      <w:jc w:val="center"/>
    </w:pPr>
    <w:rPr>
      <w:b/>
      <w:sz w:val="36"/>
      <w:szCs w:val="20"/>
    </w:rPr>
  </w:style>
  <w:style w:type="paragraph" w:customStyle="1" w:styleId="bul">
    <w:name w:val="bul"/>
    <w:basedOn w:val="Normal"/>
    <w:rsid w:val="002B4223"/>
    <w:pPr>
      <w:numPr>
        <w:numId w:val="4"/>
      </w:numPr>
    </w:pPr>
    <w:rPr>
      <w:spacing w:val="-4"/>
      <w:sz w:val="20"/>
      <w:szCs w:val="20"/>
      <w:lang w:val="en-GB"/>
    </w:rPr>
  </w:style>
  <w:style w:type="character" w:styleId="CommentReference">
    <w:name w:val="annotation reference"/>
    <w:rsid w:val="00B628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28E1"/>
    <w:rPr>
      <w:sz w:val="20"/>
      <w:szCs w:val="20"/>
    </w:rPr>
  </w:style>
  <w:style w:type="character" w:customStyle="1" w:styleId="CommentTextChar">
    <w:name w:val="Comment Text Char"/>
    <w:link w:val="CommentText"/>
    <w:rsid w:val="00B628E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28E1"/>
    <w:rPr>
      <w:b/>
      <w:bCs/>
    </w:rPr>
  </w:style>
  <w:style w:type="character" w:customStyle="1" w:styleId="CommentSubjectChar">
    <w:name w:val="Comment Subject Char"/>
    <w:link w:val="CommentSubject"/>
    <w:rsid w:val="00B628E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12:</vt:lpstr>
    </vt:vector>
  </TitlesOfParts>
  <Company>Concern Worldwide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12:</dc:title>
  <dc:creator>donal.darcy</dc:creator>
  <cp:lastModifiedBy>Touqir Nasir</cp:lastModifiedBy>
  <cp:revision>2</cp:revision>
  <cp:lastPrinted>2014-03-20T05:37:00Z</cp:lastPrinted>
  <dcterms:created xsi:type="dcterms:W3CDTF">2022-10-15T06:18:00Z</dcterms:created>
  <dcterms:modified xsi:type="dcterms:W3CDTF">2022-10-15T06:18:00Z</dcterms:modified>
</cp:coreProperties>
</file>